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196A3" w14:textId="13262DE1" w:rsidR="00656779" w:rsidRDefault="00656779" w:rsidP="00656779">
      <w:pPr>
        <w:tabs>
          <w:tab w:val="left" w:pos="0"/>
        </w:tabs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D37C51C" wp14:editId="187D1F4B">
            <wp:extent cx="609600" cy="609600"/>
            <wp:effectExtent l="0" t="0" r="0" b="0"/>
            <wp:docPr id="1" name="Рисунок 1" descr="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CF8C2" w14:textId="77777777" w:rsidR="00656779" w:rsidRDefault="00656779" w:rsidP="00656779">
      <w:pPr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МИНИСТЕРСТВО СПОРТА РЕСПУБЛИКИ ХАКАСИЯ</w:t>
      </w:r>
    </w:p>
    <w:p w14:paraId="16EFE29A" w14:textId="77777777" w:rsidR="00656779" w:rsidRDefault="00656779" w:rsidP="00656779">
      <w:pPr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BD4E34C" w14:textId="77777777" w:rsidR="00656779" w:rsidRDefault="00656779" w:rsidP="00656779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1209AAD" w14:textId="77777777" w:rsidR="00656779" w:rsidRDefault="00656779" w:rsidP="00656779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ПРИКАЗ</w:t>
      </w:r>
    </w:p>
    <w:p w14:paraId="5ADA9DF0" w14:textId="77777777" w:rsidR="00656779" w:rsidRDefault="00656779" w:rsidP="00656779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FE9D7C8" w14:textId="77777777" w:rsidR="00656779" w:rsidRDefault="00656779" w:rsidP="0065677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«__» __________ 2021 г.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№ 160-____</w:t>
      </w:r>
    </w:p>
    <w:p w14:paraId="1907DF90" w14:textId="77777777" w:rsidR="00656779" w:rsidRDefault="00656779" w:rsidP="0065677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E184ADD" w14:textId="77777777" w:rsidR="00656779" w:rsidRDefault="00656779" w:rsidP="00656779">
      <w:pPr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Абакан                                      </w:t>
      </w:r>
    </w:p>
    <w:p w14:paraId="64FCD8EC" w14:textId="77777777" w:rsidR="00656779" w:rsidRDefault="00656779" w:rsidP="00656779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31AD15D" w14:textId="77777777" w:rsidR="00656779" w:rsidRDefault="00656779" w:rsidP="006567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внесении изменения в приказ Министерства спорта Республики Хакасия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 xml:space="preserve">от 11.01.2021 №160-7 </w:t>
      </w:r>
      <w:r>
        <w:rPr>
          <w:rFonts w:ascii="Times New Roman" w:hAnsi="Times New Roman" w:cs="Times New Roman"/>
          <w:b/>
          <w:sz w:val="26"/>
          <w:szCs w:val="26"/>
        </w:rPr>
        <w:t xml:space="preserve">«Об утверждении Плана противодействия коррупции в Министерстве спорта Республики Хакасия на 2021 год» </w:t>
      </w:r>
    </w:p>
    <w:p w14:paraId="46DED1C0" w14:textId="77777777" w:rsidR="00656779" w:rsidRDefault="00656779" w:rsidP="0065677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D217AFA" w14:textId="77777777" w:rsidR="00656779" w:rsidRDefault="00656779" w:rsidP="00656779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от 25.12.2008 № 273-ФЗ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«О противодействии коррупции» (с последующими изменениями), Законом Республики Хакасия от 04.05.2009 № 28-ЗРХ «О противодействии коррупции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Республике Хакасия» (с последующими изменениями), постановлением Правительства Республики Хакасия от 07.05.2021 № 226 «Об утверждении Плана противодействии коррупции в Республике Хакасия на 2021-2023 годы» п р и к а з ы в а ю:</w:t>
      </w:r>
    </w:p>
    <w:p w14:paraId="3877CCEB" w14:textId="77777777" w:rsidR="00656779" w:rsidRDefault="00656779" w:rsidP="00656779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изменение в приказ Министерства спорта Республики Хакасия от 11.01.2021 №160-7 «Об утверждении Плана противодействия коррупции в Министерстве спорта Республики Хакасия на 2021 год», изложив приложение в новой редакции (приложение). </w:t>
      </w:r>
    </w:p>
    <w:p w14:paraId="66FD3633" w14:textId="77777777" w:rsidR="00656779" w:rsidRDefault="00656779" w:rsidP="00656779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Контроль за исполнением настоящего приказа возложить на заместителя Министра спорта Республики Хакасия В.В.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Мордакина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BB8E5FC" w14:textId="77777777" w:rsidR="00656779" w:rsidRDefault="00656779" w:rsidP="00656779">
      <w:pPr>
        <w:ind w:right="-14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F5BE60F" w14:textId="77777777" w:rsidR="00656779" w:rsidRDefault="00656779" w:rsidP="00656779">
      <w:pPr>
        <w:ind w:right="-143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Министр спорта</w:t>
      </w:r>
    </w:p>
    <w:p w14:paraId="0395D4D9" w14:textId="77777777" w:rsidR="00656779" w:rsidRDefault="00656779" w:rsidP="00656779">
      <w:pPr>
        <w:ind w:right="-143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Республики Хакасия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С. Кочан</w:t>
      </w:r>
    </w:p>
    <w:p w14:paraId="6288C385" w14:textId="77777777" w:rsidR="00656779" w:rsidRDefault="00656779" w:rsidP="00656779">
      <w:pPr>
        <w:tabs>
          <w:tab w:val="left" w:pos="5387"/>
        </w:tabs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</w:pPr>
      <w:bookmarkStart w:id="0" w:name="_GoBack"/>
      <w:bookmarkEnd w:id="0"/>
    </w:p>
    <w:p w14:paraId="1487E262" w14:textId="76EC4E67" w:rsidR="003406CE" w:rsidRPr="00327BA3" w:rsidRDefault="003406CE" w:rsidP="00A0417F">
      <w:pPr>
        <w:tabs>
          <w:tab w:val="left" w:pos="5387"/>
        </w:tabs>
        <w:spacing w:after="0" w:line="240" w:lineRule="atLeast"/>
        <w:ind w:left="9923" w:hanging="453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</w:pPr>
      <w:r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lastRenderedPageBreak/>
        <w:t>Приложение</w:t>
      </w:r>
    </w:p>
    <w:p w14:paraId="3C0491FC" w14:textId="77777777" w:rsidR="007B0FF9" w:rsidRPr="00327BA3" w:rsidRDefault="003406CE" w:rsidP="00A0417F">
      <w:pPr>
        <w:spacing w:after="0" w:line="240" w:lineRule="atLeast"/>
        <w:ind w:right="140" w:firstLine="538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</w:pPr>
      <w:r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ab/>
      </w:r>
      <w:r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ab/>
      </w:r>
      <w:r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ab/>
      </w:r>
      <w:r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ab/>
      </w:r>
      <w:r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ab/>
      </w:r>
      <w:r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ab/>
      </w:r>
      <w:r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ab/>
      </w:r>
      <w:r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ab/>
      </w:r>
      <w:r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ab/>
      </w:r>
      <w:r w:rsidR="00A0417F"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      </w:t>
      </w:r>
      <w:r w:rsidR="00A0417F"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ab/>
      </w:r>
      <w:r w:rsidR="00A0417F"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ab/>
      </w:r>
      <w:r w:rsidR="00A0417F"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ab/>
      </w:r>
      <w:r w:rsidR="00A0417F"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ab/>
        <w:t xml:space="preserve">      УТ</w:t>
      </w:r>
      <w:r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ВЕРЖДЕН</w:t>
      </w:r>
    </w:p>
    <w:p w14:paraId="166135DC" w14:textId="77777777" w:rsidR="003406CE" w:rsidRPr="00327BA3" w:rsidRDefault="00A0417F" w:rsidP="00A0417F">
      <w:pPr>
        <w:tabs>
          <w:tab w:val="left" w:pos="5387"/>
        </w:tabs>
        <w:spacing w:after="0" w:line="240" w:lineRule="atLeast"/>
        <w:ind w:left="709" w:right="-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</w:pPr>
      <w:r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ab/>
        <w:t>п</w:t>
      </w:r>
      <w:r w:rsidR="003406CE"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риказом </w:t>
      </w:r>
      <w:r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Ми</w:t>
      </w:r>
      <w:r w:rsidR="003406CE"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нистерства спорта</w:t>
      </w:r>
    </w:p>
    <w:p w14:paraId="2A5BED13" w14:textId="77777777" w:rsidR="003406CE" w:rsidRPr="00327BA3" w:rsidRDefault="00A0417F" w:rsidP="00A0417F">
      <w:pPr>
        <w:spacing w:after="0" w:line="240" w:lineRule="atLeast"/>
        <w:ind w:left="4956" w:right="-2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</w:pPr>
      <w:r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      </w:t>
      </w:r>
      <w:r w:rsidR="003406CE"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Республики Хакасия </w:t>
      </w:r>
    </w:p>
    <w:p w14:paraId="23A2B591" w14:textId="77777777" w:rsidR="003406CE" w:rsidRPr="00327BA3" w:rsidRDefault="00A0417F" w:rsidP="00A0417F">
      <w:pPr>
        <w:spacing w:after="0" w:line="240" w:lineRule="atLeast"/>
        <w:ind w:left="4248" w:right="-2"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</w:pPr>
      <w:r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 xml:space="preserve">      </w:t>
      </w:r>
      <w:r w:rsidR="003406CE"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от___</w:t>
      </w:r>
      <w:r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________</w:t>
      </w:r>
      <w:r w:rsidR="003406CE"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__№ 160-__</w:t>
      </w:r>
      <w:r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__</w:t>
      </w:r>
      <w:r w:rsidR="003406CE" w:rsidRPr="00327BA3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  <w:t>_</w:t>
      </w:r>
    </w:p>
    <w:p w14:paraId="341C2FFA" w14:textId="77777777" w:rsidR="003406CE" w:rsidRPr="00327BA3" w:rsidRDefault="003406CE" w:rsidP="007B0FF9">
      <w:pPr>
        <w:spacing w:after="0" w:line="240" w:lineRule="atLeast"/>
        <w:ind w:left="4956" w:right="2521"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  <w:lang w:eastAsia="ru-RU"/>
        </w:rPr>
      </w:pPr>
    </w:p>
    <w:p w14:paraId="38695B6B" w14:textId="77777777" w:rsidR="003406CE" w:rsidRPr="00327BA3" w:rsidRDefault="003406CE" w:rsidP="003406C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14:paraId="3CE4EA4B" w14:textId="77777777" w:rsidR="005C0C58" w:rsidRPr="00327BA3" w:rsidRDefault="005C0C58" w:rsidP="005C0C58">
      <w:pPr>
        <w:pStyle w:val="ConsPlusNormal"/>
        <w:ind w:firstLine="540"/>
        <w:jc w:val="center"/>
        <w:rPr>
          <w:szCs w:val="26"/>
        </w:rPr>
      </w:pPr>
      <w:r w:rsidRPr="00327BA3">
        <w:rPr>
          <w:szCs w:val="26"/>
        </w:rPr>
        <w:t xml:space="preserve">ПЛАН </w:t>
      </w:r>
    </w:p>
    <w:p w14:paraId="34FD1198" w14:textId="77777777" w:rsidR="00380DAC" w:rsidRPr="00327BA3" w:rsidRDefault="005C0C58" w:rsidP="005C0C58">
      <w:pPr>
        <w:pStyle w:val="ConsPlusNormal"/>
        <w:ind w:firstLine="540"/>
        <w:jc w:val="center"/>
        <w:rPr>
          <w:szCs w:val="26"/>
        </w:rPr>
      </w:pPr>
      <w:r w:rsidRPr="00327BA3">
        <w:rPr>
          <w:szCs w:val="26"/>
        </w:rPr>
        <w:t xml:space="preserve">противодействия коррупции в </w:t>
      </w:r>
      <w:r w:rsidR="003406CE" w:rsidRPr="00327BA3">
        <w:rPr>
          <w:szCs w:val="26"/>
        </w:rPr>
        <w:t xml:space="preserve">Министерстве спорта Республики Хакасия </w:t>
      </w:r>
    </w:p>
    <w:p w14:paraId="6B98BF98" w14:textId="12155FE6" w:rsidR="005C0C58" w:rsidRPr="00327BA3" w:rsidRDefault="005C0C58" w:rsidP="005C0C58">
      <w:pPr>
        <w:pStyle w:val="ConsPlusNormal"/>
        <w:ind w:firstLine="540"/>
        <w:jc w:val="center"/>
        <w:rPr>
          <w:szCs w:val="26"/>
        </w:rPr>
      </w:pPr>
      <w:r w:rsidRPr="00327BA3">
        <w:rPr>
          <w:szCs w:val="26"/>
        </w:rPr>
        <w:t xml:space="preserve">на </w:t>
      </w:r>
      <w:r w:rsidR="007B3DBD" w:rsidRPr="00327BA3">
        <w:rPr>
          <w:szCs w:val="26"/>
        </w:rPr>
        <w:t>202</w:t>
      </w:r>
      <w:r w:rsidR="00344848">
        <w:rPr>
          <w:szCs w:val="26"/>
        </w:rPr>
        <w:t>1</w:t>
      </w:r>
      <w:r w:rsidR="007B3DBD" w:rsidRPr="00327BA3">
        <w:rPr>
          <w:szCs w:val="26"/>
        </w:rPr>
        <w:t xml:space="preserve"> </w:t>
      </w:r>
      <w:r w:rsidRPr="00327BA3">
        <w:rPr>
          <w:szCs w:val="26"/>
        </w:rPr>
        <w:t>год</w:t>
      </w:r>
    </w:p>
    <w:p w14:paraId="5DFB2014" w14:textId="77777777" w:rsidR="004E2356" w:rsidRPr="00327BA3" w:rsidRDefault="004E2356" w:rsidP="005C0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58"/>
        <w:gridCol w:w="4680"/>
        <w:gridCol w:w="2268"/>
        <w:gridCol w:w="1949"/>
      </w:tblGrid>
      <w:tr w:rsidR="000871F3" w:rsidRPr="00327BA3" w14:paraId="12F25146" w14:textId="77777777" w:rsidTr="00552CA0">
        <w:trPr>
          <w:trHeight w:val="537"/>
        </w:trPr>
        <w:tc>
          <w:tcPr>
            <w:tcW w:w="615" w:type="dxa"/>
            <w:vAlign w:val="center"/>
          </w:tcPr>
          <w:p w14:paraId="060A94D5" w14:textId="77777777" w:rsidR="000871F3" w:rsidRPr="00327BA3" w:rsidRDefault="000871F3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 w:val="26"/>
                <w:szCs w:val="26"/>
              </w:rPr>
            </w:pPr>
            <w:r w:rsidRPr="00327BA3">
              <w:rPr>
                <w:rStyle w:val="a9"/>
                <w:b w:val="0"/>
                <w:sz w:val="26"/>
                <w:szCs w:val="26"/>
              </w:rPr>
              <w:t>№ п/п</w:t>
            </w:r>
          </w:p>
        </w:tc>
        <w:tc>
          <w:tcPr>
            <w:tcW w:w="4738" w:type="dxa"/>
            <w:gridSpan w:val="2"/>
            <w:vAlign w:val="center"/>
          </w:tcPr>
          <w:p w14:paraId="5EFC62A1" w14:textId="77777777" w:rsidR="000871F3" w:rsidRPr="00327BA3" w:rsidRDefault="000871F3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 w:val="26"/>
                <w:szCs w:val="26"/>
              </w:rPr>
            </w:pPr>
            <w:r w:rsidRPr="00327BA3">
              <w:rPr>
                <w:rStyle w:val="a9"/>
                <w:b w:val="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13609D9F" w14:textId="77777777" w:rsidR="000871F3" w:rsidRPr="00327BA3" w:rsidRDefault="000871F3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 w:val="26"/>
                <w:szCs w:val="26"/>
              </w:rPr>
            </w:pPr>
            <w:r w:rsidRPr="00327BA3">
              <w:rPr>
                <w:rStyle w:val="a9"/>
                <w:b w:val="0"/>
                <w:sz w:val="26"/>
                <w:szCs w:val="26"/>
              </w:rPr>
              <w:t>Исполнители</w:t>
            </w:r>
          </w:p>
        </w:tc>
        <w:tc>
          <w:tcPr>
            <w:tcW w:w="1949" w:type="dxa"/>
            <w:vAlign w:val="center"/>
          </w:tcPr>
          <w:p w14:paraId="7C8B9C26" w14:textId="77777777" w:rsidR="000871F3" w:rsidRPr="00327BA3" w:rsidRDefault="000871F3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 w:val="26"/>
                <w:szCs w:val="26"/>
              </w:rPr>
            </w:pPr>
            <w:r w:rsidRPr="00327BA3">
              <w:rPr>
                <w:rStyle w:val="a9"/>
                <w:b w:val="0"/>
                <w:sz w:val="26"/>
                <w:szCs w:val="26"/>
              </w:rPr>
              <w:t>Срок исполнения</w:t>
            </w:r>
          </w:p>
        </w:tc>
      </w:tr>
      <w:tr w:rsidR="000871F3" w:rsidRPr="00327BA3" w14:paraId="3EDADE21" w14:textId="77777777" w:rsidTr="00552CA0">
        <w:trPr>
          <w:trHeight w:val="182"/>
        </w:trPr>
        <w:tc>
          <w:tcPr>
            <w:tcW w:w="615" w:type="dxa"/>
            <w:vAlign w:val="center"/>
          </w:tcPr>
          <w:p w14:paraId="75249A75" w14:textId="77777777" w:rsidR="000871F3" w:rsidRPr="00327BA3" w:rsidRDefault="000871F3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 w:val="26"/>
                <w:szCs w:val="26"/>
              </w:rPr>
            </w:pPr>
            <w:r w:rsidRPr="00327BA3">
              <w:rPr>
                <w:rStyle w:val="a9"/>
                <w:b w:val="0"/>
                <w:sz w:val="26"/>
                <w:szCs w:val="26"/>
              </w:rPr>
              <w:t>1</w:t>
            </w:r>
          </w:p>
        </w:tc>
        <w:tc>
          <w:tcPr>
            <w:tcW w:w="4738" w:type="dxa"/>
            <w:gridSpan w:val="2"/>
            <w:vAlign w:val="center"/>
          </w:tcPr>
          <w:p w14:paraId="184664E8" w14:textId="77777777" w:rsidR="000871F3" w:rsidRPr="00327BA3" w:rsidRDefault="000871F3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 w:val="26"/>
                <w:szCs w:val="26"/>
              </w:rPr>
            </w:pPr>
            <w:r w:rsidRPr="00327BA3">
              <w:rPr>
                <w:rStyle w:val="a9"/>
                <w:b w:val="0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14:paraId="5F99C90F" w14:textId="77777777" w:rsidR="000871F3" w:rsidRPr="00327BA3" w:rsidRDefault="000871F3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 w:val="26"/>
                <w:szCs w:val="26"/>
              </w:rPr>
            </w:pPr>
            <w:r w:rsidRPr="00327BA3">
              <w:rPr>
                <w:rStyle w:val="a9"/>
                <w:b w:val="0"/>
                <w:sz w:val="26"/>
                <w:szCs w:val="26"/>
              </w:rPr>
              <w:t>3</w:t>
            </w:r>
          </w:p>
        </w:tc>
        <w:tc>
          <w:tcPr>
            <w:tcW w:w="1949" w:type="dxa"/>
            <w:vAlign w:val="center"/>
          </w:tcPr>
          <w:p w14:paraId="29C327CE" w14:textId="77777777" w:rsidR="000871F3" w:rsidRPr="00327BA3" w:rsidRDefault="000871F3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9"/>
                <w:b w:val="0"/>
                <w:sz w:val="26"/>
                <w:szCs w:val="26"/>
              </w:rPr>
            </w:pPr>
            <w:r w:rsidRPr="00327BA3">
              <w:rPr>
                <w:rStyle w:val="a9"/>
                <w:b w:val="0"/>
                <w:sz w:val="26"/>
                <w:szCs w:val="26"/>
              </w:rPr>
              <w:t>4</w:t>
            </w:r>
          </w:p>
        </w:tc>
      </w:tr>
      <w:tr w:rsidR="00D17099" w:rsidRPr="00327BA3" w14:paraId="28806CCC" w14:textId="77777777" w:rsidTr="00552CA0">
        <w:trPr>
          <w:trHeight w:val="911"/>
        </w:trPr>
        <w:tc>
          <w:tcPr>
            <w:tcW w:w="9570" w:type="dxa"/>
            <w:gridSpan w:val="5"/>
            <w:vAlign w:val="center"/>
          </w:tcPr>
          <w:p w14:paraId="6D887F16" w14:textId="541E78A6" w:rsidR="00D17099" w:rsidRPr="00327BA3" w:rsidRDefault="00D17099" w:rsidP="00D1709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sz w:val="26"/>
                <w:szCs w:val="26"/>
              </w:rPr>
            </w:pPr>
            <w:r w:rsidRPr="00327BA3">
              <w:rPr>
                <w:rStyle w:val="a9"/>
                <w:b w:val="0"/>
                <w:sz w:val="26"/>
                <w:szCs w:val="26"/>
              </w:rPr>
              <w:t>1. Повышение эффективности механизмов урегулирования конфликта интересов, обеспечение соблюдения государственными гражданскими служащими</w:t>
            </w:r>
            <w:r w:rsidR="00552CA0">
              <w:rPr>
                <w:rStyle w:val="a9"/>
                <w:b w:val="0"/>
                <w:sz w:val="26"/>
                <w:szCs w:val="26"/>
              </w:rPr>
              <w:t xml:space="preserve"> </w:t>
            </w:r>
            <w:r w:rsidRPr="00327BA3">
              <w:rPr>
                <w:rStyle w:val="a9"/>
                <w:b w:val="0"/>
                <w:sz w:val="26"/>
                <w:szCs w:val="26"/>
              </w:rPr>
              <w:t>Республики Хакасия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223EE" w:rsidRPr="00327BA3" w14:paraId="7D7EC217" w14:textId="77777777" w:rsidTr="00552CA0">
        <w:trPr>
          <w:trHeight w:val="1466"/>
        </w:trPr>
        <w:tc>
          <w:tcPr>
            <w:tcW w:w="673" w:type="dxa"/>
            <w:gridSpan w:val="2"/>
            <w:vAlign w:val="center"/>
          </w:tcPr>
          <w:p w14:paraId="61DAA70C" w14:textId="77777777" w:rsidR="003223EE" w:rsidRPr="00327BA3" w:rsidRDefault="003223EE" w:rsidP="007B3D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B3DBD" w:rsidRPr="00327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0" w:type="dxa"/>
          </w:tcPr>
          <w:p w14:paraId="1C476881" w14:textId="77777777" w:rsidR="003223EE" w:rsidRPr="00327BA3" w:rsidRDefault="003223EE" w:rsidP="002076D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Обеспечение действенного функционирования комисси</w:t>
            </w:r>
            <w:r w:rsidR="00FC526C" w:rsidRPr="00327BA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526C"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 соблюдению требований к служебному поведению государственных гражданских служащих Республики Хакасия и урегулированию конфликта интересов (далее – комиссии)</w:t>
            </w:r>
          </w:p>
        </w:tc>
        <w:tc>
          <w:tcPr>
            <w:tcW w:w="2268" w:type="dxa"/>
            <w:vAlign w:val="center"/>
          </w:tcPr>
          <w:p w14:paraId="7A80DAFA" w14:textId="77777777" w:rsidR="003223EE" w:rsidRPr="00327BA3" w:rsidRDefault="003406CE" w:rsidP="005C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6DC018A7" w14:textId="4E109389" w:rsidR="003223EE" w:rsidRPr="00327BA3" w:rsidRDefault="00344848" w:rsidP="003448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3223EE" w:rsidRPr="00327BA3" w14:paraId="379E21AB" w14:textId="77777777" w:rsidTr="00552CA0">
        <w:tc>
          <w:tcPr>
            <w:tcW w:w="673" w:type="dxa"/>
            <w:gridSpan w:val="2"/>
            <w:vAlign w:val="center"/>
          </w:tcPr>
          <w:p w14:paraId="02E8DD47" w14:textId="77777777" w:rsidR="003223EE" w:rsidRPr="00327BA3" w:rsidRDefault="003223EE" w:rsidP="00395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95663" w:rsidRPr="00327B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80" w:type="dxa"/>
          </w:tcPr>
          <w:p w14:paraId="3A7D9614" w14:textId="77777777" w:rsidR="003223EE" w:rsidRPr="00327BA3" w:rsidRDefault="003223EE" w:rsidP="003931A3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7B3DBD" w:rsidRPr="00327BA3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 по выявлению </w:t>
            </w:r>
            <w:r w:rsidR="003931A3" w:rsidRPr="00327BA3">
              <w:rPr>
                <w:rFonts w:ascii="Times New Roman" w:hAnsi="Times New Roman" w:cs="Times New Roman"/>
                <w:sz w:val="26"/>
                <w:szCs w:val="26"/>
              </w:rPr>
              <w:t>фактов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 несоблюдения государственными гражданскими служащими Республики Хакасия требований законодательства</w:t>
            </w:r>
            <w:r w:rsidR="007B3DBD"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 о противодействии коррупции в целях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 предотвращени</w:t>
            </w:r>
            <w:r w:rsidR="007B3DBD" w:rsidRPr="00327BA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 и урегулировани</w:t>
            </w:r>
            <w:r w:rsidR="007B3DBD" w:rsidRPr="00327BA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 конфликта интересов, а также по привлечению виновных лиц к ответственности</w:t>
            </w:r>
          </w:p>
        </w:tc>
        <w:tc>
          <w:tcPr>
            <w:tcW w:w="2268" w:type="dxa"/>
            <w:vAlign w:val="center"/>
          </w:tcPr>
          <w:p w14:paraId="7EF35A53" w14:textId="77777777" w:rsidR="003223EE" w:rsidRPr="00327BA3" w:rsidRDefault="003406CE" w:rsidP="005C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58DD29EC" w14:textId="677D201F" w:rsidR="003223EE" w:rsidRPr="00327BA3" w:rsidRDefault="00344848" w:rsidP="003448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3223EE" w:rsidRPr="00327BA3" w14:paraId="3F5D4D1B" w14:textId="77777777" w:rsidTr="00552CA0">
        <w:tc>
          <w:tcPr>
            <w:tcW w:w="673" w:type="dxa"/>
            <w:gridSpan w:val="2"/>
            <w:vAlign w:val="center"/>
          </w:tcPr>
          <w:p w14:paraId="487E7C48" w14:textId="77777777" w:rsidR="003223EE" w:rsidRPr="00327BA3" w:rsidRDefault="003223EE" w:rsidP="006C75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C7503" w:rsidRPr="00327B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80" w:type="dxa"/>
          </w:tcPr>
          <w:p w14:paraId="3772A3DC" w14:textId="1E59EA14" w:rsidR="003223EE" w:rsidRPr="00327BA3" w:rsidRDefault="003223EE" w:rsidP="005C0C58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Принятие мер по повышению эффективности кадровой работы в части, касающейся ведения личных дел государственных гражданских служащих Республики Хакасия, в том числе контрол</w:t>
            </w:r>
            <w:r w:rsidR="0034484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свойственниках в целях выявления возможного конфликта интересов</w:t>
            </w:r>
          </w:p>
        </w:tc>
        <w:tc>
          <w:tcPr>
            <w:tcW w:w="2268" w:type="dxa"/>
            <w:vAlign w:val="center"/>
          </w:tcPr>
          <w:p w14:paraId="4404F042" w14:textId="77777777" w:rsidR="003223EE" w:rsidRPr="00327BA3" w:rsidRDefault="003406CE" w:rsidP="00C8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71CC22BB" w14:textId="5DD0DA1D" w:rsidR="007B3DBD" w:rsidRPr="00327BA3" w:rsidRDefault="003726ED" w:rsidP="00C8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3406CE" w:rsidRPr="00327BA3" w14:paraId="3A0C7757" w14:textId="77777777" w:rsidTr="00552CA0">
        <w:tc>
          <w:tcPr>
            <w:tcW w:w="673" w:type="dxa"/>
            <w:gridSpan w:val="2"/>
            <w:vAlign w:val="center"/>
          </w:tcPr>
          <w:p w14:paraId="7963D14F" w14:textId="77777777" w:rsidR="003406CE" w:rsidRPr="00327BA3" w:rsidRDefault="003406CE" w:rsidP="007B3D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80" w:type="dxa"/>
          </w:tcPr>
          <w:p w14:paraId="0561AF00" w14:textId="77777777" w:rsidR="003406CE" w:rsidRPr="00327BA3" w:rsidRDefault="003406CE" w:rsidP="00877864">
            <w:pPr>
              <w:pStyle w:val="ConsPlusNormal"/>
              <w:jc w:val="both"/>
              <w:rPr>
                <w:szCs w:val="26"/>
                <w:highlight w:val="green"/>
              </w:rPr>
            </w:pPr>
            <w:r w:rsidRPr="00327BA3">
              <w:rPr>
                <w:szCs w:val="26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государственными гражданскими служащими Республики Хакасия и руководителями государственных учреждений, подведомственных </w:t>
            </w:r>
            <w:r w:rsidR="00877864" w:rsidRPr="00327BA3">
              <w:rPr>
                <w:szCs w:val="26"/>
              </w:rPr>
              <w:t>Министерству</w:t>
            </w:r>
            <w:r w:rsidRPr="00327BA3">
              <w:rPr>
                <w:szCs w:val="26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  <w:vAlign w:val="center"/>
          </w:tcPr>
          <w:p w14:paraId="0F834AAD" w14:textId="77777777" w:rsidR="003406CE" w:rsidRPr="00327BA3" w:rsidRDefault="003406CE" w:rsidP="003406CE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055C1E8B" w14:textId="2D031C97" w:rsidR="003406CE" w:rsidRPr="00327BA3" w:rsidRDefault="003406CE" w:rsidP="00C8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до 30 апреля</w:t>
            </w:r>
          </w:p>
        </w:tc>
      </w:tr>
      <w:tr w:rsidR="003406CE" w:rsidRPr="00327BA3" w14:paraId="0DCD4BD5" w14:textId="77777777" w:rsidTr="00552CA0">
        <w:tc>
          <w:tcPr>
            <w:tcW w:w="673" w:type="dxa"/>
            <w:gridSpan w:val="2"/>
            <w:vAlign w:val="center"/>
          </w:tcPr>
          <w:p w14:paraId="0B4B0AF7" w14:textId="77777777" w:rsidR="003406CE" w:rsidRPr="00327BA3" w:rsidRDefault="003406CE" w:rsidP="006C75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680" w:type="dxa"/>
          </w:tcPr>
          <w:p w14:paraId="58F06EB6" w14:textId="77777777" w:rsidR="003406CE" w:rsidRPr="00327BA3" w:rsidRDefault="003406CE" w:rsidP="007F3A4D">
            <w:pPr>
              <w:pStyle w:val="ConsPlusNormal"/>
              <w:jc w:val="both"/>
              <w:rPr>
                <w:szCs w:val="26"/>
              </w:rPr>
            </w:pPr>
            <w:r w:rsidRPr="00327BA3">
              <w:rPr>
                <w:szCs w:val="26"/>
              </w:rPr>
              <w:t>Опубликование сведений о доходах, расходах, об имуществе и обязательствах имущественного характера, представленных государственными гражданскими служащими Республики Хакасия, на Официальном портале исполнительных органов государственной власти Республики Хакасия в информационно-телекоммуникационной сети «Интернет»</w:t>
            </w:r>
          </w:p>
        </w:tc>
        <w:tc>
          <w:tcPr>
            <w:tcW w:w="2268" w:type="dxa"/>
            <w:vAlign w:val="center"/>
          </w:tcPr>
          <w:p w14:paraId="1AD412D0" w14:textId="77777777" w:rsidR="003406CE" w:rsidRPr="00327BA3" w:rsidRDefault="003406CE" w:rsidP="003406CE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54E26F1B" w14:textId="7F8DEE8D" w:rsidR="003406CE" w:rsidRPr="00327BA3" w:rsidRDefault="003406CE" w:rsidP="005C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</w:tr>
      <w:tr w:rsidR="003406CE" w:rsidRPr="00327BA3" w14:paraId="670A36BB" w14:textId="77777777" w:rsidTr="00552CA0">
        <w:tc>
          <w:tcPr>
            <w:tcW w:w="673" w:type="dxa"/>
            <w:gridSpan w:val="2"/>
            <w:vAlign w:val="center"/>
          </w:tcPr>
          <w:p w14:paraId="17E2E8DF" w14:textId="77777777" w:rsidR="003406CE" w:rsidRPr="00327BA3" w:rsidRDefault="003406CE" w:rsidP="006C75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680" w:type="dxa"/>
          </w:tcPr>
          <w:p w14:paraId="770C7937" w14:textId="77777777" w:rsidR="003406CE" w:rsidRPr="00327BA3" w:rsidRDefault="003406CE" w:rsidP="00194327">
            <w:pPr>
              <w:pStyle w:val="ConsPlusNormal"/>
              <w:jc w:val="both"/>
              <w:rPr>
                <w:szCs w:val="26"/>
              </w:rPr>
            </w:pPr>
            <w:r w:rsidRPr="00327BA3">
              <w:rPr>
                <w:szCs w:val="26"/>
              </w:rPr>
              <w:t>Осуществление анализа сведений о доходах, расходах, об имуществе и обязательствах имущественного характера, представленных государственными гражданскими служащими Республики Хакасия. Подготовка справки по результатам проведенного анализа</w:t>
            </w:r>
          </w:p>
        </w:tc>
        <w:tc>
          <w:tcPr>
            <w:tcW w:w="2268" w:type="dxa"/>
            <w:vAlign w:val="center"/>
          </w:tcPr>
          <w:p w14:paraId="34933AC0" w14:textId="77777777" w:rsidR="003406CE" w:rsidRPr="00327BA3" w:rsidRDefault="003406CE" w:rsidP="003406CE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0F41B6B0" w14:textId="03059CAD" w:rsidR="003406CE" w:rsidRPr="00327BA3" w:rsidRDefault="003406CE" w:rsidP="005C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до 01 июля</w:t>
            </w:r>
          </w:p>
        </w:tc>
      </w:tr>
      <w:tr w:rsidR="003406CE" w:rsidRPr="00327BA3" w14:paraId="527E1AA5" w14:textId="77777777" w:rsidTr="00552CA0">
        <w:trPr>
          <w:trHeight w:val="431"/>
        </w:trPr>
        <w:tc>
          <w:tcPr>
            <w:tcW w:w="673" w:type="dxa"/>
            <w:gridSpan w:val="2"/>
            <w:vAlign w:val="center"/>
          </w:tcPr>
          <w:p w14:paraId="0DE29800" w14:textId="77777777" w:rsidR="003406CE" w:rsidRPr="00327BA3" w:rsidRDefault="003406CE" w:rsidP="006C75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680" w:type="dxa"/>
          </w:tcPr>
          <w:p w14:paraId="48EDF956" w14:textId="77777777" w:rsidR="003406CE" w:rsidRPr="00327BA3" w:rsidRDefault="003406CE" w:rsidP="004E6F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 Республики Хакасия, а также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vAlign w:val="center"/>
          </w:tcPr>
          <w:p w14:paraId="6C834111" w14:textId="77777777" w:rsidR="003406CE" w:rsidRPr="00327BA3" w:rsidRDefault="003406CE" w:rsidP="003406CE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02640771" w14:textId="0958394C" w:rsidR="003406CE" w:rsidRPr="00327BA3" w:rsidRDefault="003406CE" w:rsidP="005C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в случае возникновения оснований для проведения проверки</w:t>
            </w:r>
          </w:p>
        </w:tc>
      </w:tr>
      <w:tr w:rsidR="003406CE" w:rsidRPr="00327BA3" w14:paraId="4E3790D0" w14:textId="77777777" w:rsidTr="00552CA0">
        <w:trPr>
          <w:trHeight w:val="573"/>
        </w:trPr>
        <w:tc>
          <w:tcPr>
            <w:tcW w:w="673" w:type="dxa"/>
            <w:gridSpan w:val="2"/>
            <w:vAlign w:val="center"/>
          </w:tcPr>
          <w:p w14:paraId="4AD1064F" w14:textId="77777777" w:rsidR="003406CE" w:rsidRPr="00327BA3" w:rsidRDefault="003406CE" w:rsidP="006C75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4680" w:type="dxa"/>
          </w:tcPr>
          <w:p w14:paraId="4FEBD16D" w14:textId="77777777" w:rsidR="003406CE" w:rsidRPr="00327BA3" w:rsidRDefault="003406CE" w:rsidP="004E6F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327B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Организация работы по реализации установленного порядка сообщения государственными гражданскими служащими Республики Хакасия о получении подарка в связи с их должностным положением или исполнением ими служебных (должностных) обязанностей, сдаче и </w:t>
            </w:r>
            <w:r w:rsidRPr="00327B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2268" w:type="dxa"/>
            <w:vAlign w:val="center"/>
          </w:tcPr>
          <w:p w14:paraId="24CE1C70" w14:textId="77777777" w:rsidR="003406CE" w:rsidRPr="00327BA3" w:rsidRDefault="003406CE" w:rsidP="003406CE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1225C65D" w14:textId="77777777" w:rsidR="003406CE" w:rsidRPr="00327BA3" w:rsidRDefault="003406CE" w:rsidP="005C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3406CE" w:rsidRPr="00327BA3" w14:paraId="219F1298" w14:textId="77777777" w:rsidTr="00552CA0">
        <w:tc>
          <w:tcPr>
            <w:tcW w:w="673" w:type="dxa"/>
            <w:gridSpan w:val="2"/>
            <w:vAlign w:val="center"/>
          </w:tcPr>
          <w:p w14:paraId="44BB49CA" w14:textId="77777777" w:rsidR="003406CE" w:rsidRPr="00327BA3" w:rsidRDefault="003406CE" w:rsidP="006C75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4680" w:type="dxa"/>
          </w:tcPr>
          <w:p w14:paraId="600A9622" w14:textId="77777777" w:rsidR="003406CE" w:rsidRPr="00327BA3" w:rsidRDefault="003406CE" w:rsidP="004E6F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68" w:type="dxa"/>
            <w:vAlign w:val="center"/>
          </w:tcPr>
          <w:p w14:paraId="112E88B2" w14:textId="77777777" w:rsidR="003406CE" w:rsidRPr="00327BA3" w:rsidRDefault="003406CE" w:rsidP="003406CE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413ECF2F" w14:textId="77777777" w:rsidR="003406CE" w:rsidRPr="00327BA3" w:rsidRDefault="003406CE" w:rsidP="005C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3406CE" w:rsidRPr="00327BA3" w14:paraId="46713610" w14:textId="77777777" w:rsidTr="00552CA0">
        <w:tc>
          <w:tcPr>
            <w:tcW w:w="673" w:type="dxa"/>
            <w:gridSpan w:val="2"/>
            <w:vAlign w:val="center"/>
          </w:tcPr>
          <w:p w14:paraId="6E9926DC" w14:textId="77777777" w:rsidR="003406CE" w:rsidRPr="00327BA3" w:rsidRDefault="003406CE" w:rsidP="006C75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4680" w:type="dxa"/>
          </w:tcPr>
          <w:p w14:paraId="0474B75E" w14:textId="77777777" w:rsidR="003406CE" w:rsidRPr="00327BA3" w:rsidRDefault="003406CE" w:rsidP="004E6FC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исполнением государственными гражданскими служащими Республики Хакасия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268" w:type="dxa"/>
            <w:vAlign w:val="center"/>
          </w:tcPr>
          <w:p w14:paraId="0CAB44ED" w14:textId="77777777" w:rsidR="003406CE" w:rsidRPr="00327BA3" w:rsidRDefault="003406CE" w:rsidP="003406CE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217FFF48" w14:textId="77777777" w:rsidR="003406CE" w:rsidRPr="00327BA3" w:rsidRDefault="003406CE" w:rsidP="00C8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3406CE" w:rsidRPr="00327BA3" w14:paraId="5C90C964" w14:textId="77777777" w:rsidTr="00552CA0">
        <w:trPr>
          <w:trHeight w:val="906"/>
        </w:trPr>
        <w:tc>
          <w:tcPr>
            <w:tcW w:w="673" w:type="dxa"/>
            <w:gridSpan w:val="2"/>
            <w:vAlign w:val="center"/>
          </w:tcPr>
          <w:p w14:paraId="0033D38A" w14:textId="77777777" w:rsidR="003406CE" w:rsidRPr="00327BA3" w:rsidRDefault="003406CE" w:rsidP="006C75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4680" w:type="dxa"/>
          </w:tcPr>
          <w:p w14:paraId="5F4712CC" w14:textId="77777777" w:rsidR="003406CE" w:rsidRPr="00327BA3" w:rsidRDefault="003406CE" w:rsidP="00CC6732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27BA3">
              <w:rPr>
                <w:sz w:val="26"/>
                <w:szCs w:val="26"/>
              </w:rPr>
              <w:t xml:space="preserve">Обеспечение, в соответствии с установленным порядком рассмотрения уведомлений гражданских служащих о факте обращения в целях склонения их к совершению коррупционных правонарушений </w:t>
            </w:r>
          </w:p>
        </w:tc>
        <w:tc>
          <w:tcPr>
            <w:tcW w:w="2268" w:type="dxa"/>
            <w:vAlign w:val="center"/>
          </w:tcPr>
          <w:p w14:paraId="44A908C2" w14:textId="77777777" w:rsidR="003406CE" w:rsidRPr="00327BA3" w:rsidRDefault="003406CE" w:rsidP="003406CE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23C1CAE0" w14:textId="77777777" w:rsidR="003406CE" w:rsidRPr="00327BA3" w:rsidRDefault="003406CE" w:rsidP="00C8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3223EE" w:rsidRPr="00327BA3" w14:paraId="22092FA3" w14:textId="77777777" w:rsidTr="00552CA0">
        <w:trPr>
          <w:trHeight w:val="691"/>
        </w:trPr>
        <w:tc>
          <w:tcPr>
            <w:tcW w:w="9570" w:type="dxa"/>
            <w:gridSpan w:val="5"/>
            <w:vAlign w:val="center"/>
          </w:tcPr>
          <w:p w14:paraId="398AEF40" w14:textId="77777777" w:rsidR="003223EE" w:rsidRPr="00327BA3" w:rsidRDefault="003223EE" w:rsidP="004371BC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bCs w:val="0"/>
                <w:sz w:val="26"/>
                <w:szCs w:val="26"/>
              </w:rPr>
            </w:pPr>
            <w:r w:rsidRPr="00327BA3">
              <w:rPr>
                <w:sz w:val="26"/>
                <w:szCs w:val="26"/>
              </w:rPr>
              <w:t xml:space="preserve">2. </w:t>
            </w:r>
            <w:r w:rsidRPr="00327BA3">
              <w:rPr>
                <w:rStyle w:val="a9"/>
                <w:b w:val="0"/>
                <w:sz w:val="26"/>
                <w:szCs w:val="26"/>
              </w:rPr>
              <w:t>Выявление и систематизация причин и условий проявления коррупции в деятельности</w:t>
            </w:r>
            <w:r w:rsidR="004371BC" w:rsidRPr="00327BA3">
              <w:rPr>
                <w:rStyle w:val="a9"/>
                <w:b w:val="0"/>
                <w:sz w:val="26"/>
                <w:szCs w:val="26"/>
              </w:rPr>
              <w:t xml:space="preserve"> Министерства</w:t>
            </w:r>
            <w:r w:rsidRPr="00327BA3">
              <w:rPr>
                <w:rStyle w:val="a9"/>
                <w:b w:val="0"/>
                <w:sz w:val="26"/>
                <w:szCs w:val="26"/>
              </w:rPr>
              <w:t>, мониторинг коррупционных рисков и их устранение</w:t>
            </w:r>
          </w:p>
        </w:tc>
      </w:tr>
      <w:tr w:rsidR="003406CE" w:rsidRPr="00327BA3" w14:paraId="78E53410" w14:textId="77777777" w:rsidTr="00552CA0">
        <w:trPr>
          <w:trHeight w:val="1267"/>
        </w:trPr>
        <w:tc>
          <w:tcPr>
            <w:tcW w:w="673" w:type="dxa"/>
            <w:gridSpan w:val="2"/>
            <w:vAlign w:val="center"/>
          </w:tcPr>
          <w:p w14:paraId="55753B55" w14:textId="77777777" w:rsidR="003406CE" w:rsidRPr="00327BA3" w:rsidRDefault="003406CE" w:rsidP="005C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80" w:type="dxa"/>
          </w:tcPr>
          <w:p w14:paraId="0D7211C9" w14:textId="77777777" w:rsidR="003406CE" w:rsidRPr="00327BA3" w:rsidRDefault="003406CE" w:rsidP="00D66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систематического проведения </w:t>
            </w:r>
            <w:r w:rsidR="0068690B"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Министерством 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оценок коррупционных рисков, возникающих при реализации им своих функций</w:t>
            </w:r>
          </w:p>
        </w:tc>
        <w:tc>
          <w:tcPr>
            <w:tcW w:w="2268" w:type="dxa"/>
            <w:vAlign w:val="center"/>
          </w:tcPr>
          <w:p w14:paraId="6C2100B1" w14:textId="77777777" w:rsidR="003406CE" w:rsidRPr="00327BA3" w:rsidRDefault="003406CE" w:rsidP="003406CE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178588FE" w14:textId="77777777" w:rsidR="003406CE" w:rsidRPr="003726ED" w:rsidRDefault="003406CE" w:rsidP="00C8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6ED">
              <w:rPr>
                <w:rFonts w:ascii="Times New Roman" w:hAnsi="Times New Roman" w:cs="Times New Roman"/>
                <w:sz w:val="26"/>
                <w:szCs w:val="26"/>
              </w:rPr>
              <w:t>до 01 декабря</w:t>
            </w:r>
          </w:p>
        </w:tc>
      </w:tr>
      <w:tr w:rsidR="003406CE" w:rsidRPr="00327BA3" w14:paraId="79C9C892" w14:textId="77777777" w:rsidTr="00552CA0">
        <w:trPr>
          <w:trHeight w:val="1272"/>
        </w:trPr>
        <w:tc>
          <w:tcPr>
            <w:tcW w:w="673" w:type="dxa"/>
            <w:gridSpan w:val="2"/>
            <w:vAlign w:val="center"/>
          </w:tcPr>
          <w:p w14:paraId="0C0B4812" w14:textId="77777777" w:rsidR="003406CE" w:rsidRPr="00327BA3" w:rsidRDefault="003406CE" w:rsidP="005C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680" w:type="dxa"/>
          </w:tcPr>
          <w:p w14:paraId="27D89090" w14:textId="77777777" w:rsidR="003406CE" w:rsidRPr="00327BA3" w:rsidRDefault="003406CE" w:rsidP="00903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нормативных правовых актов Правительства Республики Хакасия, Главы Республики Хакасия – Председателя Правительства Республики Хакасия, исполнительных органов государственной власти Республики Хакасия и их проектов в целях выявления в них коррупциогенных факторов и их последующего устранения</w:t>
            </w:r>
          </w:p>
        </w:tc>
        <w:tc>
          <w:tcPr>
            <w:tcW w:w="2268" w:type="dxa"/>
            <w:vAlign w:val="center"/>
          </w:tcPr>
          <w:p w14:paraId="3A2EBCBB" w14:textId="77777777" w:rsidR="003406CE" w:rsidRPr="00327BA3" w:rsidRDefault="003406CE" w:rsidP="003406CE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2E0B124C" w14:textId="77777777" w:rsidR="003406CE" w:rsidRPr="00327BA3" w:rsidRDefault="003406CE" w:rsidP="00D54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3406CE" w:rsidRPr="00327BA3" w14:paraId="50164A45" w14:textId="77777777" w:rsidTr="00552CA0">
        <w:trPr>
          <w:trHeight w:val="1262"/>
        </w:trPr>
        <w:tc>
          <w:tcPr>
            <w:tcW w:w="673" w:type="dxa"/>
            <w:gridSpan w:val="2"/>
            <w:vAlign w:val="center"/>
          </w:tcPr>
          <w:p w14:paraId="4D207682" w14:textId="77777777" w:rsidR="003406CE" w:rsidRPr="00327BA3" w:rsidRDefault="003406CE" w:rsidP="005C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680" w:type="dxa"/>
          </w:tcPr>
          <w:p w14:paraId="716F4199" w14:textId="77777777" w:rsidR="003406CE" w:rsidRPr="00327BA3" w:rsidRDefault="003406CE" w:rsidP="00393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Проведение в установленном порядке независимой антикоррупционной экспертизы нормативных правовых</w:t>
            </w:r>
            <w:r w:rsidR="00FB1780"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 актов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Республики Хакасия, Главы Республики Хакасия – Председателя Правительства 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Хакасия, исполнительных органов государственной власти Республики Хакасия и их проектов, рассмотрение заключений по результатам ее проведения</w:t>
            </w:r>
          </w:p>
        </w:tc>
        <w:tc>
          <w:tcPr>
            <w:tcW w:w="2268" w:type="dxa"/>
            <w:vAlign w:val="center"/>
          </w:tcPr>
          <w:p w14:paraId="54348BC2" w14:textId="77777777" w:rsidR="003406CE" w:rsidRPr="00327BA3" w:rsidRDefault="003406CE" w:rsidP="003406CE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7EE27102" w14:textId="77777777" w:rsidR="003406CE" w:rsidRPr="00327BA3" w:rsidRDefault="003406CE" w:rsidP="00C8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86170" w:rsidRPr="00327BA3" w14:paraId="6F1385ED" w14:textId="77777777" w:rsidTr="00552CA0">
        <w:trPr>
          <w:trHeight w:val="1262"/>
        </w:trPr>
        <w:tc>
          <w:tcPr>
            <w:tcW w:w="673" w:type="dxa"/>
            <w:gridSpan w:val="2"/>
            <w:vAlign w:val="center"/>
          </w:tcPr>
          <w:p w14:paraId="022C0C51" w14:textId="77777777" w:rsidR="00686170" w:rsidRPr="00327BA3" w:rsidRDefault="00686170" w:rsidP="005C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680" w:type="dxa"/>
          </w:tcPr>
          <w:p w14:paraId="6EE12B55" w14:textId="77777777" w:rsidR="00686170" w:rsidRPr="00327BA3" w:rsidRDefault="00686170" w:rsidP="00393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 состояния коррупции в подведомственных Министерству учреждениях, выявление бытовой коррупции, оказание методической помощи по вопросам противодействия коррупции</w:t>
            </w:r>
          </w:p>
        </w:tc>
        <w:tc>
          <w:tcPr>
            <w:tcW w:w="2268" w:type="dxa"/>
            <w:vAlign w:val="center"/>
          </w:tcPr>
          <w:p w14:paraId="4F4846A7" w14:textId="77777777" w:rsidR="00686170" w:rsidRPr="00327BA3" w:rsidRDefault="00686170" w:rsidP="00340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22CB5F4B" w14:textId="77777777" w:rsidR="00686170" w:rsidRPr="00327BA3" w:rsidRDefault="00686170" w:rsidP="00C8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033B0E" w:rsidRPr="00327BA3" w14:paraId="500FE285" w14:textId="77777777" w:rsidTr="00552CA0">
        <w:trPr>
          <w:trHeight w:val="1262"/>
        </w:trPr>
        <w:tc>
          <w:tcPr>
            <w:tcW w:w="673" w:type="dxa"/>
            <w:gridSpan w:val="2"/>
            <w:vAlign w:val="center"/>
          </w:tcPr>
          <w:p w14:paraId="35945456" w14:textId="7B5F6E5A" w:rsidR="00033B0E" w:rsidRPr="00327BA3" w:rsidRDefault="00033B0E" w:rsidP="005C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680" w:type="dxa"/>
          </w:tcPr>
          <w:p w14:paraId="16743EB0" w14:textId="0C6E302A" w:rsidR="00033B0E" w:rsidRPr="00327BA3" w:rsidRDefault="00033B0E" w:rsidP="00393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мониторинга, сбора и анализа информации о состоянии коррупции в ходе реализации региональн</w:t>
            </w:r>
            <w:r w:rsidR="00677E5A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7E5A">
              <w:rPr>
                <w:rFonts w:ascii="Times New Roman" w:hAnsi="Times New Roman" w:cs="Times New Roman"/>
                <w:sz w:val="26"/>
                <w:szCs w:val="26"/>
              </w:rPr>
              <w:t>проекта «Спорт – норма жизни»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4959871" w14:textId="041AB8BA" w:rsidR="00033B0E" w:rsidRPr="00327BA3" w:rsidRDefault="00677E5A" w:rsidP="00340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Экономический</w:t>
            </w:r>
            <w:r w:rsidR="00033B0E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1949" w:type="dxa"/>
            <w:vAlign w:val="center"/>
          </w:tcPr>
          <w:p w14:paraId="7A05EADC" w14:textId="4766BF69" w:rsidR="00033B0E" w:rsidRPr="00327BA3" w:rsidRDefault="00033B0E" w:rsidP="00C8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7C3CDE" w:rsidRPr="00327BA3" w14:paraId="2A0FE8BB" w14:textId="77777777" w:rsidTr="00552CA0">
        <w:trPr>
          <w:trHeight w:val="1262"/>
        </w:trPr>
        <w:tc>
          <w:tcPr>
            <w:tcW w:w="673" w:type="dxa"/>
            <w:gridSpan w:val="2"/>
            <w:vAlign w:val="center"/>
          </w:tcPr>
          <w:p w14:paraId="392B497B" w14:textId="5BE7F563" w:rsidR="007C3CDE" w:rsidRDefault="007C3CDE" w:rsidP="005C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680" w:type="dxa"/>
          </w:tcPr>
          <w:p w14:paraId="4CAECB20" w14:textId="1E4C38F1" w:rsidR="007C3CDE" w:rsidRDefault="007C3CDE" w:rsidP="0003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 деятельности Министерства</w:t>
            </w:r>
            <w:r w:rsidR="00033173">
              <w:rPr>
                <w:rFonts w:ascii="Times New Roman" w:hAnsi="Times New Roman" w:cs="Times New Roman"/>
                <w:sz w:val="26"/>
                <w:szCs w:val="26"/>
              </w:rPr>
              <w:t xml:space="preserve"> в части соблюдения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антимонопольного законодательства с целью исключения коррупциогенных факторов </w:t>
            </w:r>
          </w:p>
        </w:tc>
        <w:tc>
          <w:tcPr>
            <w:tcW w:w="2268" w:type="dxa"/>
            <w:vAlign w:val="center"/>
          </w:tcPr>
          <w:p w14:paraId="68B3637D" w14:textId="0607118B" w:rsidR="007C3CDE" w:rsidRDefault="00033173" w:rsidP="00340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Экономический отдел</w:t>
            </w:r>
          </w:p>
        </w:tc>
        <w:tc>
          <w:tcPr>
            <w:tcW w:w="1949" w:type="dxa"/>
            <w:vAlign w:val="center"/>
          </w:tcPr>
          <w:p w14:paraId="44FC9C95" w14:textId="49A476EF" w:rsidR="007C3CDE" w:rsidRDefault="00033173" w:rsidP="00C8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3223EE" w:rsidRPr="00327BA3" w14:paraId="096781A3" w14:textId="77777777" w:rsidTr="00552CA0">
        <w:trPr>
          <w:trHeight w:val="831"/>
        </w:trPr>
        <w:tc>
          <w:tcPr>
            <w:tcW w:w="9570" w:type="dxa"/>
            <w:gridSpan w:val="5"/>
            <w:vAlign w:val="center"/>
          </w:tcPr>
          <w:p w14:paraId="5B05D274" w14:textId="77777777" w:rsidR="003223EE" w:rsidRPr="00327BA3" w:rsidRDefault="003223EE" w:rsidP="0043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3. Взаимодействие </w:t>
            </w:r>
            <w:r w:rsidR="004371BC"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с институтами гражданского общества и гражданами, создание эффективной системы обратной связи, обеспечение доступности информации о деятельности</w:t>
            </w:r>
          </w:p>
        </w:tc>
      </w:tr>
      <w:tr w:rsidR="003406CE" w:rsidRPr="00327BA3" w14:paraId="7D0629CC" w14:textId="77777777" w:rsidTr="00552CA0">
        <w:trPr>
          <w:trHeight w:val="1516"/>
        </w:trPr>
        <w:tc>
          <w:tcPr>
            <w:tcW w:w="673" w:type="dxa"/>
            <w:gridSpan w:val="2"/>
            <w:tcBorders>
              <w:bottom w:val="single" w:sz="4" w:space="0" w:color="auto"/>
            </w:tcBorders>
            <w:vAlign w:val="center"/>
          </w:tcPr>
          <w:p w14:paraId="62E5075B" w14:textId="77777777" w:rsidR="003406CE" w:rsidRPr="00327BA3" w:rsidRDefault="003406CE" w:rsidP="005C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758104B" w14:textId="77777777" w:rsidR="003406CE" w:rsidRPr="00327BA3" w:rsidRDefault="003406CE" w:rsidP="00393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портале исполнительных органов государственной власти Республики Хакасия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75C5BE" w14:textId="77777777" w:rsidR="003406CE" w:rsidRPr="00327BA3" w:rsidRDefault="003406CE" w:rsidP="003406CE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392FE237" w14:textId="77777777" w:rsidR="003406CE" w:rsidRPr="00327BA3" w:rsidRDefault="003406CE" w:rsidP="00C8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FA59D1" w:rsidRPr="00327BA3" w14:paraId="3C435CCC" w14:textId="77777777" w:rsidTr="00552CA0">
        <w:tc>
          <w:tcPr>
            <w:tcW w:w="673" w:type="dxa"/>
            <w:gridSpan w:val="2"/>
            <w:tcBorders>
              <w:bottom w:val="nil"/>
            </w:tcBorders>
            <w:vAlign w:val="center"/>
          </w:tcPr>
          <w:p w14:paraId="707E84CC" w14:textId="77777777" w:rsidR="00FA59D1" w:rsidRPr="00327BA3" w:rsidRDefault="00FA59D1" w:rsidP="005C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80" w:type="dxa"/>
            <w:vMerge w:val="restart"/>
          </w:tcPr>
          <w:p w14:paraId="40B97288" w14:textId="77777777" w:rsidR="00FA59D1" w:rsidRPr="00327BA3" w:rsidRDefault="00FA59D1" w:rsidP="00267DBC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27BA3">
              <w:rPr>
                <w:sz w:val="26"/>
                <w:szCs w:val="26"/>
              </w:rPr>
              <w:t xml:space="preserve">Взаимодействие с </w:t>
            </w:r>
            <w:r w:rsidR="00512709" w:rsidRPr="00327BA3">
              <w:rPr>
                <w:sz w:val="26"/>
                <w:szCs w:val="26"/>
              </w:rPr>
              <w:t>О</w:t>
            </w:r>
            <w:r w:rsidRPr="00327BA3">
              <w:rPr>
                <w:sz w:val="26"/>
                <w:szCs w:val="26"/>
              </w:rPr>
              <w:t>бщественным совет</w:t>
            </w:r>
            <w:r w:rsidR="0068690B" w:rsidRPr="00327BA3">
              <w:rPr>
                <w:sz w:val="26"/>
                <w:szCs w:val="26"/>
              </w:rPr>
              <w:t>ом</w:t>
            </w:r>
            <w:r w:rsidRPr="00327BA3">
              <w:rPr>
                <w:sz w:val="26"/>
                <w:szCs w:val="26"/>
              </w:rPr>
              <w:t xml:space="preserve">, созданным при </w:t>
            </w:r>
            <w:r w:rsidR="0068690B" w:rsidRPr="00327BA3">
              <w:rPr>
                <w:sz w:val="26"/>
                <w:szCs w:val="26"/>
              </w:rPr>
              <w:t>Министерстве</w:t>
            </w:r>
            <w:r w:rsidRPr="00327BA3">
              <w:rPr>
                <w:sz w:val="26"/>
                <w:szCs w:val="26"/>
              </w:rPr>
              <w:t>, по вопросам противодействия коррупции:</w:t>
            </w:r>
          </w:p>
          <w:p w14:paraId="256B9EF4" w14:textId="77777777" w:rsidR="00FA59D1" w:rsidRPr="00327BA3" w:rsidRDefault="00FA59D1" w:rsidP="00512709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27BA3">
              <w:rPr>
                <w:sz w:val="26"/>
                <w:szCs w:val="26"/>
              </w:rPr>
              <w:t>рассмотрение на заседаниях общественн</w:t>
            </w:r>
            <w:r w:rsidR="00512709" w:rsidRPr="00327BA3">
              <w:rPr>
                <w:sz w:val="26"/>
                <w:szCs w:val="26"/>
              </w:rPr>
              <w:t>ого</w:t>
            </w:r>
            <w:r w:rsidRPr="00327BA3">
              <w:rPr>
                <w:sz w:val="26"/>
                <w:szCs w:val="26"/>
              </w:rPr>
              <w:t xml:space="preserve"> совет</w:t>
            </w:r>
            <w:r w:rsidR="00512709" w:rsidRPr="00327BA3">
              <w:rPr>
                <w:sz w:val="26"/>
                <w:szCs w:val="26"/>
              </w:rPr>
              <w:t>а</w:t>
            </w:r>
            <w:r w:rsidRPr="00327BA3">
              <w:rPr>
                <w:sz w:val="26"/>
                <w:szCs w:val="26"/>
              </w:rPr>
              <w:t xml:space="preserve"> планов противодействия коррупции, а также докладов и других документов о ходе и результатах его выполнения;</w:t>
            </w:r>
          </w:p>
        </w:tc>
        <w:tc>
          <w:tcPr>
            <w:tcW w:w="2268" w:type="dxa"/>
            <w:vMerge w:val="restart"/>
            <w:vAlign w:val="center"/>
          </w:tcPr>
          <w:p w14:paraId="2CBDBE6C" w14:textId="77777777" w:rsidR="00FA59D1" w:rsidRPr="00327BA3" w:rsidRDefault="00FA59D1" w:rsidP="003406CE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tcBorders>
              <w:bottom w:val="nil"/>
            </w:tcBorders>
            <w:vAlign w:val="center"/>
          </w:tcPr>
          <w:p w14:paraId="2F10223D" w14:textId="0FC6ED23" w:rsidR="00FA59D1" w:rsidRDefault="003726ED" w:rsidP="00C8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14:paraId="478147E1" w14:textId="77777777" w:rsidR="003726ED" w:rsidRDefault="003726ED" w:rsidP="00C8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3F0F87" w14:textId="25F3CF16" w:rsidR="003726ED" w:rsidRPr="00327BA3" w:rsidRDefault="003726ED" w:rsidP="0037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9D1" w:rsidRPr="00327BA3" w14:paraId="3C2345F6" w14:textId="77777777" w:rsidTr="00552CA0">
        <w:tc>
          <w:tcPr>
            <w:tcW w:w="673" w:type="dxa"/>
            <w:gridSpan w:val="2"/>
            <w:tcBorders>
              <w:top w:val="nil"/>
              <w:bottom w:val="nil"/>
            </w:tcBorders>
            <w:vAlign w:val="center"/>
          </w:tcPr>
          <w:p w14:paraId="7F4BE522" w14:textId="77777777" w:rsidR="00FA59D1" w:rsidRPr="00327BA3" w:rsidRDefault="00FA59D1" w:rsidP="005C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vMerge/>
            <w:tcBorders>
              <w:bottom w:val="nil"/>
            </w:tcBorders>
          </w:tcPr>
          <w:p w14:paraId="1DA24031" w14:textId="77777777" w:rsidR="00FA59D1" w:rsidRPr="00327BA3" w:rsidRDefault="00FA59D1" w:rsidP="00695D86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74854E92" w14:textId="77777777" w:rsidR="00FA59D1" w:rsidRPr="00327BA3" w:rsidRDefault="00FA59D1" w:rsidP="008153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 w14:paraId="39242EC6" w14:textId="44BC59EC" w:rsidR="00FA59D1" w:rsidRPr="00327BA3" w:rsidRDefault="00FA59D1" w:rsidP="008153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6E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3726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726ED">
              <w:rPr>
                <w:rFonts w:ascii="Times New Roman" w:hAnsi="Times New Roman" w:cs="Times New Roman"/>
                <w:sz w:val="26"/>
                <w:szCs w:val="26"/>
              </w:rPr>
              <w:t xml:space="preserve"> квартале</w:t>
            </w:r>
          </w:p>
        </w:tc>
      </w:tr>
      <w:tr w:rsidR="003223EE" w:rsidRPr="00327BA3" w14:paraId="051881AA" w14:textId="77777777" w:rsidTr="00552CA0">
        <w:trPr>
          <w:trHeight w:val="1894"/>
        </w:trPr>
        <w:tc>
          <w:tcPr>
            <w:tcW w:w="673" w:type="dxa"/>
            <w:gridSpan w:val="2"/>
            <w:tcBorders>
              <w:top w:val="nil"/>
            </w:tcBorders>
            <w:vAlign w:val="center"/>
          </w:tcPr>
          <w:p w14:paraId="303FB4A7" w14:textId="77777777" w:rsidR="003223EE" w:rsidRPr="00327BA3" w:rsidRDefault="003223EE" w:rsidP="005C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14:paraId="17022CAF" w14:textId="77777777" w:rsidR="003223EE" w:rsidRPr="00327BA3" w:rsidRDefault="003223EE" w:rsidP="0004524E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27BA3">
              <w:rPr>
                <w:sz w:val="26"/>
                <w:szCs w:val="26"/>
              </w:rPr>
              <w:t xml:space="preserve">участие представителей </w:t>
            </w:r>
            <w:r w:rsidR="0004524E" w:rsidRPr="00327BA3">
              <w:rPr>
                <w:sz w:val="26"/>
                <w:szCs w:val="26"/>
              </w:rPr>
              <w:t>О</w:t>
            </w:r>
            <w:r w:rsidRPr="00327BA3">
              <w:rPr>
                <w:sz w:val="26"/>
                <w:szCs w:val="26"/>
              </w:rPr>
              <w:t>бщественн</w:t>
            </w:r>
            <w:r w:rsidR="0004524E" w:rsidRPr="00327BA3">
              <w:rPr>
                <w:sz w:val="26"/>
                <w:szCs w:val="26"/>
              </w:rPr>
              <w:t>ого</w:t>
            </w:r>
            <w:r w:rsidRPr="00327BA3">
              <w:rPr>
                <w:sz w:val="26"/>
                <w:szCs w:val="26"/>
              </w:rPr>
              <w:t xml:space="preserve"> совет</w:t>
            </w:r>
            <w:r w:rsidR="0004524E" w:rsidRPr="00327BA3">
              <w:rPr>
                <w:sz w:val="26"/>
                <w:szCs w:val="26"/>
              </w:rPr>
              <w:t>а</w:t>
            </w:r>
            <w:r w:rsidRPr="00327BA3">
              <w:rPr>
                <w:sz w:val="26"/>
                <w:szCs w:val="26"/>
              </w:rPr>
              <w:t xml:space="preserve"> в заседаниях комисси</w:t>
            </w:r>
            <w:r w:rsidR="0004524E" w:rsidRPr="00327BA3">
              <w:rPr>
                <w:sz w:val="26"/>
                <w:szCs w:val="26"/>
              </w:rPr>
              <w:t>и</w:t>
            </w:r>
            <w:r w:rsidRPr="00327BA3">
              <w:rPr>
                <w:sz w:val="26"/>
                <w:szCs w:val="26"/>
              </w:rPr>
              <w:t xml:space="preserve"> </w:t>
            </w:r>
            <w:r w:rsidR="0068690B" w:rsidRPr="00327BA3">
              <w:rPr>
                <w:sz w:val="26"/>
                <w:szCs w:val="26"/>
              </w:rPr>
              <w:t xml:space="preserve">Министерства </w:t>
            </w:r>
            <w:r w:rsidRPr="00327BA3">
              <w:rPr>
                <w:sz w:val="26"/>
                <w:szCs w:val="26"/>
              </w:rPr>
              <w:t>по соблюдению требований к служебному поведению государственных гражданских служащих Республики Хакасия и урегулированию конфликта интересов</w:t>
            </w:r>
          </w:p>
        </w:tc>
        <w:tc>
          <w:tcPr>
            <w:tcW w:w="2268" w:type="dxa"/>
            <w:vMerge/>
            <w:vAlign w:val="center"/>
          </w:tcPr>
          <w:p w14:paraId="4978EA06" w14:textId="77777777" w:rsidR="003223EE" w:rsidRPr="00327BA3" w:rsidRDefault="003223EE" w:rsidP="00C8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nil"/>
            </w:tcBorders>
            <w:vAlign w:val="center"/>
          </w:tcPr>
          <w:p w14:paraId="3EB6C7B7" w14:textId="3ABB7956" w:rsidR="003223EE" w:rsidRPr="00327BA3" w:rsidRDefault="003223EE" w:rsidP="00C8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</w:tr>
      <w:tr w:rsidR="003406CE" w:rsidRPr="00327BA3" w14:paraId="1C14F659" w14:textId="77777777" w:rsidTr="00552CA0">
        <w:tc>
          <w:tcPr>
            <w:tcW w:w="673" w:type="dxa"/>
            <w:gridSpan w:val="2"/>
            <w:vAlign w:val="center"/>
          </w:tcPr>
          <w:p w14:paraId="1833037E" w14:textId="77777777" w:rsidR="003406CE" w:rsidRPr="00327BA3" w:rsidRDefault="003406CE" w:rsidP="005C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4680" w:type="dxa"/>
          </w:tcPr>
          <w:p w14:paraId="7819BD1B" w14:textId="77777777" w:rsidR="003406CE" w:rsidRPr="00327BA3" w:rsidRDefault="003406CE" w:rsidP="00815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функционирования «телефона доверия» по вопросам противодействия коррупции </w:t>
            </w:r>
          </w:p>
        </w:tc>
        <w:tc>
          <w:tcPr>
            <w:tcW w:w="2268" w:type="dxa"/>
            <w:vAlign w:val="center"/>
          </w:tcPr>
          <w:p w14:paraId="0E78A7D4" w14:textId="77777777" w:rsidR="003406CE" w:rsidRPr="00327BA3" w:rsidRDefault="003406CE" w:rsidP="003406CE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45CB1C99" w14:textId="77777777" w:rsidR="003406CE" w:rsidRPr="00327BA3" w:rsidRDefault="003406CE" w:rsidP="00C8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3406CE" w:rsidRPr="00327BA3" w14:paraId="2680D17E" w14:textId="77777777" w:rsidTr="00552CA0">
        <w:tc>
          <w:tcPr>
            <w:tcW w:w="673" w:type="dxa"/>
            <w:gridSpan w:val="2"/>
            <w:vAlign w:val="center"/>
          </w:tcPr>
          <w:p w14:paraId="6B3B62DC" w14:textId="77777777" w:rsidR="003406CE" w:rsidRPr="00327BA3" w:rsidRDefault="003406CE" w:rsidP="005C0C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680" w:type="dxa"/>
          </w:tcPr>
          <w:p w14:paraId="604C8A68" w14:textId="77777777" w:rsidR="003406CE" w:rsidRPr="00327BA3" w:rsidRDefault="003406CE" w:rsidP="003D0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68690B"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Министерстве </w:t>
            </w:r>
          </w:p>
        </w:tc>
        <w:tc>
          <w:tcPr>
            <w:tcW w:w="2268" w:type="dxa"/>
            <w:vAlign w:val="center"/>
          </w:tcPr>
          <w:p w14:paraId="7366949D" w14:textId="77777777" w:rsidR="003406CE" w:rsidRPr="00327BA3" w:rsidRDefault="003406CE" w:rsidP="003406CE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41604D43" w14:textId="77777777" w:rsidR="003406CE" w:rsidRPr="00327BA3" w:rsidRDefault="003406CE" w:rsidP="00C8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231F52" w:rsidRPr="00327BA3" w14:paraId="0A09BB30" w14:textId="77777777" w:rsidTr="00552CA0">
        <w:tc>
          <w:tcPr>
            <w:tcW w:w="673" w:type="dxa"/>
            <w:gridSpan w:val="2"/>
            <w:vAlign w:val="center"/>
          </w:tcPr>
          <w:p w14:paraId="36F1938F" w14:textId="77777777" w:rsidR="00231F52" w:rsidRPr="00327BA3" w:rsidRDefault="00231F52" w:rsidP="006861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686170" w:rsidRPr="00327B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80" w:type="dxa"/>
          </w:tcPr>
          <w:p w14:paraId="6CB6A50C" w14:textId="77777777" w:rsidR="00231F52" w:rsidRPr="00327BA3" w:rsidRDefault="00231F52" w:rsidP="00267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Анализ заявлений и обращений граждан на предмет наличия в них информации о коррупционных проявлениях в сфере деятельности Министерства </w:t>
            </w:r>
          </w:p>
        </w:tc>
        <w:tc>
          <w:tcPr>
            <w:tcW w:w="2268" w:type="dxa"/>
            <w:vAlign w:val="center"/>
          </w:tcPr>
          <w:p w14:paraId="35E69DDE" w14:textId="77777777" w:rsidR="00231F52" w:rsidRPr="00327BA3" w:rsidRDefault="00231F52" w:rsidP="00231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6B4325B0" w14:textId="77777777" w:rsidR="00231F52" w:rsidRPr="00327BA3" w:rsidRDefault="00231F52" w:rsidP="00231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231F52" w:rsidRPr="00327BA3" w14:paraId="7E3BE3EA" w14:textId="77777777" w:rsidTr="00552CA0">
        <w:tc>
          <w:tcPr>
            <w:tcW w:w="9570" w:type="dxa"/>
            <w:gridSpan w:val="5"/>
            <w:vAlign w:val="center"/>
          </w:tcPr>
          <w:p w14:paraId="325EE9CB" w14:textId="77777777" w:rsidR="00231F52" w:rsidRPr="00327BA3" w:rsidRDefault="00231F52" w:rsidP="00231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4. Мероприятия, направленные на формирование антикоррупционного поведения государственных гражданских служащих Республики Хакасия</w:t>
            </w:r>
          </w:p>
        </w:tc>
      </w:tr>
      <w:tr w:rsidR="00231F52" w:rsidRPr="00327BA3" w14:paraId="1ACD5767" w14:textId="77777777" w:rsidTr="00552CA0">
        <w:tc>
          <w:tcPr>
            <w:tcW w:w="673" w:type="dxa"/>
            <w:gridSpan w:val="2"/>
            <w:vAlign w:val="center"/>
          </w:tcPr>
          <w:p w14:paraId="5AA379AC" w14:textId="77777777" w:rsidR="00231F52" w:rsidRPr="00327BA3" w:rsidRDefault="00231F52" w:rsidP="00231F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680" w:type="dxa"/>
          </w:tcPr>
          <w:p w14:paraId="4C7FAA74" w14:textId="77777777" w:rsidR="00231F52" w:rsidRPr="00327BA3" w:rsidRDefault="00231F52" w:rsidP="00231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комплекса организационных, разъяснительных и иных мер по соблюдению государственными гражданскими служащими Республики Хакасия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2268" w:type="dxa"/>
            <w:vAlign w:val="center"/>
          </w:tcPr>
          <w:p w14:paraId="58BAFE5A" w14:textId="77777777" w:rsidR="00231F52" w:rsidRPr="00327BA3" w:rsidRDefault="00231F52" w:rsidP="00231F52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18BCB736" w14:textId="0E7F3033" w:rsidR="00231F52" w:rsidRPr="00327BA3" w:rsidRDefault="00BD5203" w:rsidP="00231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231F52" w:rsidRPr="00327BA3" w14:paraId="7D75D89C" w14:textId="77777777" w:rsidTr="00552CA0">
        <w:tc>
          <w:tcPr>
            <w:tcW w:w="673" w:type="dxa"/>
            <w:gridSpan w:val="2"/>
            <w:vAlign w:val="center"/>
          </w:tcPr>
          <w:p w14:paraId="529EDA84" w14:textId="77777777" w:rsidR="00231F52" w:rsidRPr="00327BA3" w:rsidRDefault="00231F52" w:rsidP="00231F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680" w:type="dxa"/>
          </w:tcPr>
          <w:p w14:paraId="3331DA76" w14:textId="77777777" w:rsidR="00231F52" w:rsidRPr="00327BA3" w:rsidRDefault="00231F52" w:rsidP="00231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Проведение правового просвещения государственных гражданских служащих Республики Хакасия по противодействию коррупции (по вопросам соблюдения требований и положений законодательства Российской Федерации, Республики Хакасия по противодействию коррупции, а также изменений законодательства Российской Федерации, Республики Хакасия по противодействию коррупции)</w:t>
            </w:r>
          </w:p>
        </w:tc>
        <w:tc>
          <w:tcPr>
            <w:tcW w:w="2268" w:type="dxa"/>
            <w:vAlign w:val="center"/>
          </w:tcPr>
          <w:p w14:paraId="1A96B8E9" w14:textId="77777777" w:rsidR="00231F52" w:rsidRPr="00327BA3" w:rsidRDefault="00231F52" w:rsidP="00231F52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23408688" w14:textId="12401856" w:rsidR="00231F52" w:rsidRPr="00327BA3" w:rsidRDefault="00BD5203" w:rsidP="00231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231F52" w:rsidRPr="00327BA3" w14:paraId="695755ED" w14:textId="77777777" w:rsidTr="00552CA0">
        <w:tc>
          <w:tcPr>
            <w:tcW w:w="673" w:type="dxa"/>
            <w:gridSpan w:val="2"/>
            <w:vAlign w:val="center"/>
          </w:tcPr>
          <w:p w14:paraId="2D03C445" w14:textId="77777777" w:rsidR="00231F52" w:rsidRPr="00327BA3" w:rsidRDefault="00231F52" w:rsidP="003D2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3D2474" w:rsidRPr="00327B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80" w:type="dxa"/>
          </w:tcPr>
          <w:p w14:paraId="048D5E9E" w14:textId="77777777" w:rsidR="00231F52" w:rsidRPr="00327BA3" w:rsidRDefault="00231F52" w:rsidP="00231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Обучение государственных гражданских служащих Республики Хакасия, впервые поступивших на государственную гражданскую службу для замещения должностей, включенных в следующие перечни должностей:</w:t>
            </w:r>
          </w:p>
          <w:p w14:paraId="3E7374D1" w14:textId="77777777" w:rsidR="00231F52" w:rsidRPr="00327BA3" w:rsidRDefault="00231F52" w:rsidP="00231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должностей государственной гражданской службы Республики Хакасия, при замещении которых государственные гражданские служащие Республики Хакасия обязаны представлять сведения о своих доходах, об имуществе и обязательствах 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14:paraId="6E555036" w14:textId="40896D3F" w:rsidR="00231F52" w:rsidRPr="00327BA3" w:rsidRDefault="00231F52" w:rsidP="00231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должностей государственной гражданской службы Республики Хакасия, при замещении которых гражданин, замещавший должность государственной гражданской службы, включенную в данный перечень, </w:t>
            </w:r>
            <w:r w:rsidR="00622A0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в течение двух лет после увольнения с государственной гражданской службы Республики Хакасия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интересов;</w:t>
            </w:r>
          </w:p>
          <w:p w14:paraId="59F32319" w14:textId="77777777" w:rsidR="00231F52" w:rsidRPr="00327BA3" w:rsidRDefault="00231F52" w:rsidP="00231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перечень должностей, при замещении которых государственным гражданским служащим Республики Хакасия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      </w:r>
          </w:p>
        </w:tc>
        <w:tc>
          <w:tcPr>
            <w:tcW w:w="2268" w:type="dxa"/>
            <w:vAlign w:val="center"/>
          </w:tcPr>
          <w:p w14:paraId="5F965D1B" w14:textId="77777777" w:rsidR="00231F52" w:rsidRPr="00327BA3" w:rsidRDefault="00231F52" w:rsidP="00231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267ECBA6" w14:textId="4DD119DE" w:rsidR="00231F52" w:rsidRPr="00327BA3" w:rsidRDefault="00BD5203" w:rsidP="00231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231F52" w:rsidRPr="00327BA3" w14:paraId="70B5723B" w14:textId="77777777" w:rsidTr="00552CA0">
        <w:tc>
          <w:tcPr>
            <w:tcW w:w="673" w:type="dxa"/>
            <w:gridSpan w:val="2"/>
            <w:vAlign w:val="center"/>
          </w:tcPr>
          <w:p w14:paraId="56884EE5" w14:textId="77777777" w:rsidR="00231F52" w:rsidRPr="00327BA3" w:rsidRDefault="00231F52" w:rsidP="003D2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3D2474" w:rsidRPr="00327B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80" w:type="dxa"/>
          </w:tcPr>
          <w:p w14:paraId="46479350" w14:textId="77777777" w:rsidR="00231F52" w:rsidRPr="00327BA3" w:rsidRDefault="00231F52" w:rsidP="00141B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доведению до граждан, поступающих на должности государственной гражданской службы Республики Хакасия, положений антикоррупционного </w:t>
            </w:r>
            <w:r w:rsidR="00141B7E" w:rsidRPr="00327BA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аконодательства Российской Федерации, Республики </w:t>
            </w:r>
            <w:r w:rsidRPr="00327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Хакасия, в том числе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2268" w:type="dxa"/>
            <w:vAlign w:val="center"/>
          </w:tcPr>
          <w:p w14:paraId="42EB4206" w14:textId="77777777" w:rsidR="00231F52" w:rsidRPr="00327BA3" w:rsidRDefault="00231F52" w:rsidP="00231F52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5650B17A" w14:textId="77777777" w:rsidR="00231F52" w:rsidRPr="00327BA3" w:rsidRDefault="00231F52" w:rsidP="00231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231F52" w:rsidRPr="00327BA3" w14:paraId="73C76B37" w14:textId="77777777" w:rsidTr="00552CA0">
        <w:tc>
          <w:tcPr>
            <w:tcW w:w="673" w:type="dxa"/>
            <w:gridSpan w:val="2"/>
            <w:vAlign w:val="center"/>
          </w:tcPr>
          <w:p w14:paraId="7BEC2443" w14:textId="77777777" w:rsidR="00231F52" w:rsidRPr="00327BA3" w:rsidRDefault="00231F52" w:rsidP="003D2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3D2474" w:rsidRPr="00327B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80" w:type="dxa"/>
          </w:tcPr>
          <w:p w14:paraId="2D380EA9" w14:textId="77777777" w:rsidR="00231F52" w:rsidRPr="00327BA3" w:rsidRDefault="00231F52" w:rsidP="00231F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совещаний (семинаров) с государственными гражданскими служащими Республики Хакасия по вопросам применения законодательства Российской Федерации, Республики Хакасия о противодействии коррупции</w:t>
            </w:r>
          </w:p>
        </w:tc>
        <w:tc>
          <w:tcPr>
            <w:tcW w:w="2268" w:type="dxa"/>
            <w:vAlign w:val="center"/>
          </w:tcPr>
          <w:p w14:paraId="5A9727A9" w14:textId="77777777" w:rsidR="00231F52" w:rsidRPr="00327BA3" w:rsidRDefault="00231F52" w:rsidP="00231F52">
            <w:pPr>
              <w:jc w:val="center"/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73D9560F" w14:textId="77777777" w:rsidR="00231F52" w:rsidRPr="00327BA3" w:rsidRDefault="00231F52" w:rsidP="00231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полугодие </w:t>
            </w:r>
          </w:p>
        </w:tc>
      </w:tr>
      <w:tr w:rsidR="00231F52" w:rsidRPr="00327BA3" w14:paraId="102C9ED7" w14:textId="77777777" w:rsidTr="00552CA0">
        <w:tc>
          <w:tcPr>
            <w:tcW w:w="9570" w:type="dxa"/>
            <w:gridSpan w:val="5"/>
            <w:vAlign w:val="center"/>
          </w:tcPr>
          <w:p w14:paraId="4469213B" w14:textId="77777777" w:rsidR="00231F52" w:rsidRPr="00327BA3" w:rsidRDefault="00231F52" w:rsidP="00231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5. Организация контроля за исполнением мероприятий, предусмотренных в планах противодействия коррупции</w:t>
            </w:r>
          </w:p>
        </w:tc>
      </w:tr>
      <w:tr w:rsidR="00231F52" w:rsidRPr="00327BA3" w14:paraId="55744D43" w14:textId="77777777" w:rsidTr="00552CA0">
        <w:tc>
          <w:tcPr>
            <w:tcW w:w="673" w:type="dxa"/>
            <w:gridSpan w:val="2"/>
            <w:vAlign w:val="center"/>
          </w:tcPr>
          <w:p w14:paraId="1AD65FBF" w14:textId="77777777" w:rsidR="00231F52" w:rsidRPr="00327BA3" w:rsidRDefault="00231F52" w:rsidP="00231F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680" w:type="dxa"/>
          </w:tcPr>
          <w:p w14:paraId="2D23DA5C" w14:textId="0239734F" w:rsidR="00231F52" w:rsidRPr="003726ED" w:rsidRDefault="00231F52" w:rsidP="00002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6ED">
              <w:rPr>
                <w:rFonts w:ascii="Times New Roman" w:hAnsi="Times New Roman" w:cs="Times New Roman"/>
                <w:sz w:val="26"/>
                <w:szCs w:val="26"/>
              </w:rPr>
              <w:t>Формирование отчет</w:t>
            </w:r>
            <w:r w:rsidR="003726ED" w:rsidRPr="003726E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726ED">
              <w:rPr>
                <w:rFonts w:ascii="Times New Roman" w:hAnsi="Times New Roman" w:cs="Times New Roman"/>
                <w:sz w:val="26"/>
                <w:szCs w:val="26"/>
              </w:rPr>
              <w:t xml:space="preserve"> об исполнении план</w:t>
            </w:r>
            <w:r w:rsidR="003726ED" w:rsidRPr="003726E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726ED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коррупции с последующим представлением в орган по профилактике коррупционных и иных правонарушений в Республике Хакасия и размещением на официальн</w:t>
            </w:r>
            <w:r w:rsidR="0068690B" w:rsidRPr="003726ED">
              <w:rPr>
                <w:rFonts w:ascii="Times New Roman" w:hAnsi="Times New Roman" w:cs="Times New Roman"/>
                <w:sz w:val="26"/>
                <w:szCs w:val="26"/>
              </w:rPr>
              <w:t xml:space="preserve">ом </w:t>
            </w:r>
            <w:r w:rsidRPr="003726ED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="0068690B" w:rsidRPr="003726ED">
              <w:rPr>
                <w:rFonts w:ascii="Times New Roman" w:hAnsi="Times New Roman" w:cs="Times New Roman"/>
                <w:sz w:val="26"/>
                <w:szCs w:val="26"/>
              </w:rPr>
              <w:t xml:space="preserve">е Министерства </w:t>
            </w:r>
          </w:p>
        </w:tc>
        <w:tc>
          <w:tcPr>
            <w:tcW w:w="2268" w:type="dxa"/>
            <w:vAlign w:val="center"/>
          </w:tcPr>
          <w:p w14:paraId="537CC932" w14:textId="77777777" w:rsidR="00231F52" w:rsidRPr="00327BA3" w:rsidRDefault="00231F52" w:rsidP="00231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Организационно-правовой отдел</w:t>
            </w:r>
          </w:p>
        </w:tc>
        <w:tc>
          <w:tcPr>
            <w:tcW w:w="1949" w:type="dxa"/>
            <w:vAlign w:val="center"/>
          </w:tcPr>
          <w:p w14:paraId="753F71D5" w14:textId="77777777" w:rsidR="00231F52" w:rsidRPr="00327BA3" w:rsidRDefault="00231F52" w:rsidP="00231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  <w:p w14:paraId="1DFEDD16" w14:textId="77777777" w:rsidR="00231F52" w:rsidRPr="00327BA3" w:rsidRDefault="00231F52" w:rsidP="00231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A3">
              <w:rPr>
                <w:rFonts w:ascii="Times New Roman" w:hAnsi="Times New Roman" w:cs="Times New Roman"/>
                <w:sz w:val="26"/>
                <w:szCs w:val="26"/>
              </w:rPr>
              <w:t>до 03 числа месяца, следующего за отчетным кварталом</w:t>
            </w:r>
          </w:p>
        </w:tc>
      </w:tr>
    </w:tbl>
    <w:p w14:paraId="69C4ECFD" w14:textId="77777777" w:rsidR="005C0C58" w:rsidRPr="00552CA0" w:rsidRDefault="005C0C58" w:rsidP="003406CE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sectPr w:rsidR="005C0C58" w:rsidRPr="00552CA0" w:rsidSect="00552CA0">
      <w:headerReference w:type="default" r:id="rId8"/>
      <w:pgSz w:w="11906" w:h="16838"/>
      <w:pgMar w:top="567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995FE" w14:textId="77777777" w:rsidR="008E4DB1" w:rsidRDefault="008E4DB1" w:rsidP="002C561D">
      <w:pPr>
        <w:spacing w:after="0" w:line="240" w:lineRule="auto"/>
      </w:pPr>
      <w:r>
        <w:separator/>
      </w:r>
    </w:p>
  </w:endnote>
  <w:endnote w:type="continuationSeparator" w:id="0">
    <w:p w14:paraId="226C20F1" w14:textId="77777777" w:rsidR="008E4DB1" w:rsidRDefault="008E4DB1" w:rsidP="002C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2DBF6" w14:textId="77777777" w:rsidR="008E4DB1" w:rsidRDefault="008E4DB1" w:rsidP="002C561D">
      <w:pPr>
        <w:spacing w:after="0" w:line="240" w:lineRule="auto"/>
      </w:pPr>
      <w:r>
        <w:separator/>
      </w:r>
    </w:p>
  </w:footnote>
  <w:footnote w:type="continuationSeparator" w:id="0">
    <w:p w14:paraId="103CA1D0" w14:textId="77777777" w:rsidR="008E4DB1" w:rsidRDefault="008E4DB1" w:rsidP="002C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6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380C51" w14:textId="77777777" w:rsidR="00A0417F" w:rsidRPr="00E365A7" w:rsidRDefault="00A0417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5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65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5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7BA3" w:rsidRPr="00E365A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365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F3D72E5" w14:textId="77777777" w:rsidR="002C561D" w:rsidRPr="002C561D" w:rsidRDefault="002C561D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465F"/>
    <w:multiLevelType w:val="hybridMultilevel"/>
    <w:tmpl w:val="F7D094A2"/>
    <w:lvl w:ilvl="0" w:tplc="CAD4D4C2">
      <w:start w:val="1"/>
      <w:numFmt w:val="decimal"/>
      <w:lvlText w:val="%1."/>
      <w:lvlJc w:val="left"/>
      <w:pPr>
        <w:ind w:left="1249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BA"/>
    <w:rsid w:val="00002FD1"/>
    <w:rsid w:val="00033173"/>
    <w:rsid w:val="00033B0E"/>
    <w:rsid w:val="00036295"/>
    <w:rsid w:val="0004203B"/>
    <w:rsid w:val="0004524E"/>
    <w:rsid w:val="000479E7"/>
    <w:rsid w:val="00052ACD"/>
    <w:rsid w:val="000871F3"/>
    <w:rsid w:val="00133093"/>
    <w:rsid w:val="00141B7E"/>
    <w:rsid w:val="00151B0D"/>
    <w:rsid w:val="0016420B"/>
    <w:rsid w:val="00167D19"/>
    <w:rsid w:val="00182EB6"/>
    <w:rsid w:val="00184A46"/>
    <w:rsid w:val="00194327"/>
    <w:rsid w:val="002076D6"/>
    <w:rsid w:val="00231600"/>
    <w:rsid w:val="00231F52"/>
    <w:rsid w:val="00267DBC"/>
    <w:rsid w:val="00290A8F"/>
    <w:rsid w:val="002C561D"/>
    <w:rsid w:val="003223EE"/>
    <w:rsid w:val="00327BA3"/>
    <w:rsid w:val="003351B1"/>
    <w:rsid w:val="003406CE"/>
    <w:rsid w:val="00344848"/>
    <w:rsid w:val="0036140B"/>
    <w:rsid w:val="003726ED"/>
    <w:rsid w:val="00380DAC"/>
    <w:rsid w:val="003931A3"/>
    <w:rsid w:val="00395663"/>
    <w:rsid w:val="003D091A"/>
    <w:rsid w:val="003D2474"/>
    <w:rsid w:val="003E5BA4"/>
    <w:rsid w:val="00414250"/>
    <w:rsid w:val="004350E5"/>
    <w:rsid w:val="004371BC"/>
    <w:rsid w:val="00465B0E"/>
    <w:rsid w:val="00481975"/>
    <w:rsid w:val="00491AAD"/>
    <w:rsid w:val="00492C5E"/>
    <w:rsid w:val="004A6312"/>
    <w:rsid w:val="004E2356"/>
    <w:rsid w:val="004E6FCA"/>
    <w:rsid w:val="00505AC4"/>
    <w:rsid w:val="00512709"/>
    <w:rsid w:val="0051419A"/>
    <w:rsid w:val="00552CA0"/>
    <w:rsid w:val="005657AB"/>
    <w:rsid w:val="005C02BA"/>
    <w:rsid w:val="005C0C58"/>
    <w:rsid w:val="005E7E90"/>
    <w:rsid w:val="005F5B46"/>
    <w:rsid w:val="0060555D"/>
    <w:rsid w:val="00622A04"/>
    <w:rsid w:val="00624AD6"/>
    <w:rsid w:val="00656779"/>
    <w:rsid w:val="00677E5A"/>
    <w:rsid w:val="00686170"/>
    <w:rsid w:val="0068690B"/>
    <w:rsid w:val="00692258"/>
    <w:rsid w:val="00695D86"/>
    <w:rsid w:val="006C7503"/>
    <w:rsid w:val="00700D6B"/>
    <w:rsid w:val="00744E18"/>
    <w:rsid w:val="00745784"/>
    <w:rsid w:val="00751658"/>
    <w:rsid w:val="007B0FF9"/>
    <w:rsid w:val="007B3DBD"/>
    <w:rsid w:val="007C3CDE"/>
    <w:rsid w:val="007F3A4D"/>
    <w:rsid w:val="007F6F38"/>
    <w:rsid w:val="0081532B"/>
    <w:rsid w:val="008370D2"/>
    <w:rsid w:val="00854F61"/>
    <w:rsid w:val="00866B94"/>
    <w:rsid w:val="00870DF2"/>
    <w:rsid w:val="008725BF"/>
    <w:rsid w:val="00877864"/>
    <w:rsid w:val="008A45BA"/>
    <w:rsid w:val="008E4DB1"/>
    <w:rsid w:val="008E4FE6"/>
    <w:rsid w:val="009033AE"/>
    <w:rsid w:val="0096318E"/>
    <w:rsid w:val="0097603C"/>
    <w:rsid w:val="009C34FA"/>
    <w:rsid w:val="00A0417F"/>
    <w:rsid w:val="00A174D9"/>
    <w:rsid w:val="00A33648"/>
    <w:rsid w:val="00AB39A0"/>
    <w:rsid w:val="00AC40D5"/>
    <w:rsid w:val="00AE122C"/>
    <w:rsid w:val="00AF1E01"/>
    <w:rsid w:val="00B150FA"/>
    <w:rsid w:val="00BB41AB"/>
    <w:rsid w:val="00BD44B8"/>
    <w:rsid w:val="00BD5203"/>
    <w:rsid w:val="00BF70B2"/>
    <w:rsid w:val="00C22061"/>
    <w:rsid w:val="00C31363"/>
    <w:rsid w:val="00C567B3"/>
    <w:rsid w:val="00C73906"/>
    <w:rsid w:val="00C93402"/>
    <w:rsid w:val="00CA466A"/>
    <w:rsid w:val="00CA5FB4"/>
    <w:rsid w:val="00CC6732"/>
    <w:rsid w:val="00CD28F6"/>
    <w:rsid w:val="00D17099"/>
    <w:rsid w:val="00D31EEF"/>
    <w:rsid w:val="00D34BD6"/>
    <w:rsid w:val="00D43491"/>
    <w:rsid w:val="00D666C5"/>
    <w:rsid w:val="00D77824"/>
    <w:rsid w:val="00D814CC"/>
    <w:rsid w:val="00D92E29"/>
    <w:rsid w:val="00DF7597"/>
    <w:rsid w:val="00E132A1"/>
    <w:rsid w:val="00E35113"/>
    <w:rsid w:val="00E365A7"/>
    <w:rsid w:val="00E37AC1"/>
    <w:rsid w:val="00EC7804"/>
    <w:rsid w:val="00ED44F5"/>
    <w:rsid w:val="00EF48EB"/>
    <w:rsid w:val="00F14F3D"/>
    <w:rsid w:val="00F3145B"/>
    <w:rsid w:val="00F778B9"/>
    <w:rsid w:val="00FA59D1"/>
    <w:rsid w:val="00FB1780"/>
    <w:rsid w:val="00FC526C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4369"/>
  <w15:docId w15:val="{20DCBE1D-8039-4DAB-968C-1EE9E088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C58"/>
  </w:style>
  <w:style w:type="paragraph" w:styleId="5">
    <w:name w:val="heading 5"/>
    <w:basedOn w:val="a"/>
    <w:link w:val="50"/>
    <w:qFormat/>
    <w:rsid w:val="00D17099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C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59"/>
    <w:rsid w:val="005C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1D"/>
  </w:style>
  <w:style w:type="paragraph" w:styleId="a6">
    <w:name w:val="footer"/>
    <w:basedOn w:val="a"/>
    <w:link w:val="a7"/>
    <w:uiPriority w:val="99"/>
    <w:unhideWhenUsed/>
    <w:rsid w:val="002C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1D"/>
  </w:style>
  <w:style w:type="paragraph" w:styleId="a8">
    <w:name w:val="List Paragraph"/>
    <w:basedOn w:val="a"/>
    <w:uiPriority w:val="34"/>
    <w:qFormat/>
    <w:rsid w:val="002C561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17099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character" w:styleId="a9">
    <w:name w:val="Strong"/>
    <w:basedOn w:val="a0"/>
    <w:qFormat/>
    <w:rsid w:val="00D17099"/>
    <w:rPr>
      <w:b/>
      <w:bCs/>
    </w:rPr>
  </w:style>
  <w:style w:type="paragraph" w:styleId="aa">
    <w:name w:val="Normal (Web)"/>
    <w:basedOn w:val="a"/>
    <w:rsid w:val="0013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РХ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</dc:creator>
  <cp:lastModifiedBy>yurist</cp:lastModifiedBy>
  <cp:revision>4</cp:revision>
  <cp:lastPrinted>2018-08-08T01:56:00Z</cp:lastPrinted>
  <dcterms:created xsi:type="dcterms:W3CDTF">2021-05-14T07:53:00Z</dcterms:created>
  <dcterms:modified xsi:type="dcterms:W3CDTF">2021-05-14T09:44:00Z</dcterms:modified>
</cp:coreProperties>
</file>